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ADA49" w14:textId="1210400C" w:rsidR="00117332" w:rsidRPr="00AA09CA" w:rsidRDefault="0021295A" w:rsidP="001D2FF0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流し原稿</w:t>
      </w:r>
      <w:r w:rsidR="001D2FF0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　　　　　　　　　　　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２０２０年</w:t>
      </w:r>
      <w:r w:rsidR="00C631D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９</w:t>
      </w:r>
      <w:r w:rsidR="000029BD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月</w:t>
      </w:r>
      <w:r w:rsidR="00C631D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日・</w:t>
      </w:r>
      <w:r w:rsidR="00DA261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埼玉県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委員会作成</w:t>
      </w:r>
    </w:p>
    <w:p w14:paraId="722ADA4A" w14:textId="77777777" w:rsidR="0021295A" w:rsidRPr="00AA09CA" w:rsidRDefault="0021295A" w:rsidP="0021295A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22ADA4B" w14:textId="77777777" w:rsidR="00A24813" w:rsidRPr="00AA09CA" w:rsidRDefault="00A24813" w:rsidP="0021295A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22ADA4C" w14:textId="77777777" w:rsidR="00A24813" w:rsidRPr="00AA09CA" w:rsidRDefault="00A24813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22ADA4D" w14:textId="6FEBDFC2" w:rsidR="00A24813" w:rsidRPr="00AA09CA" w:rsidRDefault="00A24813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22ADA4E" w14:textId="28CDFAA0" w:rsidR="00A24813" w:rsidRPr="00AA09CA" w:rsidRDefault="00A24813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13A60E00" w14:textId="3584EB0C" w:rsidR="0023696B" w:rsidRPr="00AA09CA" w:rsidRDefault="0023696B" w:rsidP="0023696B">
      <w:pPr>
        <w:spacing w:line="60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</w:p>
    <w:p w14:paraId="18CA2828" w14:textId="4739F563" w:rsidR="00AA09CA" w:rsidRDefault="00AA09CA" w:rsidP="00AA09CA">
      <w:pPr>
        <w:spacing w:line="44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Arial" w:hAnsi="Arial" w:cs="Arial"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2ADA64" wp14:editId="7811C381">
                <wp:simplePos x="0" y="0"/>
                <wp:positionH relativeFrom="column">
                  <wp:posOffset>-161290</wp:posOffset>
                </wp:positionH>
                <wp:positionV relativeFrom="paragraph">
                  <wp:posOffset>635</wp:posOffset>
                </wp:positionV>
                <wp:extent cx="1569720" cy="518160"/>
                <wp:effectExtent l="0" t="0" r="1143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ADA6C" w14:textId="77777777" w:rsidR="00F84CF3" w:rsidRPr="00322E40" w:rsidRDefault="00F84CF3" w:rsidP="00A2481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22E4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メインスポット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ADA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.7pt;margin-top:.05pt;width:123.6pt;height:40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" fillcolor="white [3201]" strokeweight=".5pt">
                <v:textbox>
                  <w:txbxContent>
                    <w:p w14:paraId="722ADA6C" w14:textId="77777777" w:rsidR="00F84CF3" w:rsidRPr="00322E40" w:rsidRDefault="00F84CF3" w:rsidP="00A2481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322E40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メインスポット</w:t>
                      </w:r>
                    </w:p>
                  </w:txbxContent>
                </v:textbox>
              </v:shape>
            </w:pict>
          </mc:Fallback>
        </mc:AlternateContent>
      </w:r>
    </w:p>
    <w:p w14:paraId="53D1978A" w14:textId="0DF55BA9" w:rsidR="00A553B7" w:rsidRPr="00AA09CA" w:rsidRDefault="00AA09CA" w:rsidP="003847AD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Arial" w:hAnsi="Arial" w:cs="Arial"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2ADA66" wp14:editId="1BBA31F5">
                <wp:simplePos x="0" y="0"/>
                <wp:positionH relativeFrom="column">
                  <wp:posOffset>80010</wp:posOffset>
                </wp:positionH>
                <wp:positionV relativeFrom="paragraph">
                  <wp:posOffset>572135</wp:posOffset>
                </wp:positionV>
                <wp:extent cx="1623060" cy="6949440"/>
                <wp:effectExtent l="0" t="0" r="1524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6949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ADA6D" w14:textId="77777777" w:rsidR="00F84CF3" w:rsidRPr="00AA09CA" w:rsidRDefault="00F84CF3" w:rsidP="00F84CF3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A09CA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ご近所のみなさん、日本共産党です。</w:t>
                            </w:r>
                          </w:p>
                          <w:p w14:paraId="31892E4C" w14:textId="3F165FD9" w:rsidR="00F84CF3" w:rsidRPr="00AA09CA" w:rsidRDefault="00F84CF3" w:rsidP="00F84CF3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A09CA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新型コロナの感染</w:t>
                            </w:r>
                            <w:r w:rsidR="00C631D5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が、いまなお広がり続けています</w:t>
                            </w:r>
                            <w:r w:rsidRPr="00AA09CA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0A58C27E" w14:textId="50F16FA7" w:rsidR="00F84CF3" w:rsidRPr="00AA09CA" w:rsidRDefault="00F84CF3" w:rsidP="00076F63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A09CA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感染が集中している地域では、</w:t>
                            </w:r>
                            <w:r w:rsidR="00076F63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すべての人を対象とした</w:t>
                            </w:r>
                            <w:r w:rsidRPr="00AA09CA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大規模な検査を行い、感染者を</w:t>
                            </w:r>
                            <w:r w:rsidR="00076F63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発見</w:t>
                            </w:r>
                            <w:r w:rsidRPr="00AA09CA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・保護することが必要です。</w:t>
                            </w:r>
                          </w:p>
                          <w:p w14:paraId="722ADA6F" w14:textId="0E2A5DAF" w:rsidR="00F84CF3" w:rsidRPr="00AA09CA" w:rsidRDefault="00F84CF3" w:rsidP="00F84CF3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A09CA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日本共産党は、ただちに臨時国会を開き、緊急対策の徹底した議論を求めます。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ADA66" id="テキスト ボックス 1" o:spid="_x0000_s1027" type="#_x0000_t202" style="position:absolute;left:0;text-align:left;margin-left:6.3pt;margin-top:45.05pt;width:127.8pt;height:547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" fillcolor="white [3201]" strokeweight=".5pt">
                <v:textbox style="layout-flow:vertical-ideographic">
                  <w:txbxContent>
                    <w:p w14:paraId="722ADA6D" w14:textId="77777777" w:rsidR="00F84CF3" w:rsidRPr="00AA09CA" w:rsidRDefault="00F84CF3" w:rsidP="00F84CF3">
                      <w:pPr>
                        <w:spacing w:line="440" w:lineRule="exact"/>
                        <w:ind w:firstLineChars="100" w:firstLine="28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AA09CA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ご近所のみなさん、日本共産党です。</w:t>
                      </w:r>
                    </w:p>
                    <w:p w14:paraId="31892E4C" w14:textId="3F165FD9" w:rsidR="00F84CF3" w:rsidRPr="00AA09CA" w:rsidRDefault="00F84CF3" w:rsidP="00F84CF3">
                      <w:pPr>
                        <w:spacing w:line="440" w:lineRule="exact"/>
                        <w:ind w:firstLineChars="100" w:firstLine="28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AA09CA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新型コロナの感染</w:t>
                      </w:r>
                      <w:r w:rsidR="00C631D5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が、いまなお広がり続けています</w:t>
                      </w:r>
                      <w:r w:rsidRPr="00AA09CA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。</w:t>
                      </w:r>
                    </w:p>
                    <w:p w14:paraId="0A58C27E" w14:textId="50F16FA7" w:rsidR="00F84CF3" w:rsidRPr="00AA09CA" w:rsidRDefault="00F84CF3" w:rsidP="00076F63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AA09CA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感染が集中している地域では、</w:t>
                      </w:r>
                      <w:r w:rsidR="00076F63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すべての人を対象とした</w:t>
                      </w:r>
                      <w:r w:rsidRPr="00AA09CA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大規模な検査を行い、感染者を</w:t>
                      </w:r>
                      <w:r w:rsidR="00076F63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発見</w:t>
                      </w:r>
                      <w:r w:rsidRPr="00AA09CA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・保護することが必要です。</w:t>
                      </w:r>
                    </w:p>
                    <w:p w14:paraId="722ADA6F" w14:textId="0E2A5DAF" w:rsidR="00F84CF3" w:rsidRPr="00AA09CA" w:rsidRDefault="00F84CF3" w:rsidP="00F84CF3">
                      <w:pPr>
                        <w:spacing w:line="440" w:lineRule="exact"/>
                        <w:ind w:firstLineChars="100" w:firstLine="28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AA09CA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日本共産党は、ただちに臨時国会を開き、緊急対策の徹底した議論を求めます。</w:t>
                      </w:r>
                    </w:p>
                  </w:txbxContent>
                </v:textbox>
              </v:shape>
            </w:pict>
          </mc:Fallback>
        </mc:AlternateContent>
      </w:r>
      <w:r w:rsidR="00A24813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722ADA4F" w14:textId="28B429F9" w:rsidR="00667300" w:rsidRPr="00AA09CA" w:rsidRDefault="00C8064A" w:rsidP="003847AD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新型</w:t>
      </w:r>
      <w:r w:rsidR="00F7256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コロナ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</w:t>
      </w:r>
      <w:r w:rsidR="001A7C58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落ち込んだ</w:t>
      </w:r>
      <w:r w:rsidR="00AE4AD4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消費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と</w:t>
      </w:r>
      <w:r w:rsidR="001A7C58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営業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は、すぐに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は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元に戻りません。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br/>
      </w:r>
      <w:r w:rsidR="000D255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</w:t>
      </w:r>
      <w:r w:rsidR="00462E1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さらなる</w:t>
      </w:r>
      <w:r w:rsidR="00F7256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給付金</w:t>
      </w:r>
      <w:r w:rsidR="000D255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の支給</w:t>
      </w:r>
      <w:r w:rsidR="00F7256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と</w:t>
      </w:r>
      <w:r w:rsidR="000D255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ともに、消費税減税を</w:t>
      </w:r>
      <w:r w:rsidR="00462E1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強く求めていき</w:t>
      </w:r>
      <w:r w:rsidR="000D255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ます</w:t>
      </w:r>
      <w:r w:rsidR="00462E1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722ADA51" w14:textId="4F1F328D" w:rsidR="00117332" w:rsidRPr="00AA09CA" w:rsidRDefault="00A24813" w:rsidP="003847AD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="00117332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023B86DB" w14:textId="167B1D76" w:rsidR="008D19B4" w:rsidRPr="00AA09CA" w:rsidRDefault="008D19B4" w:rsidP="003847AD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0" w:name="_Hlk48727940"/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集団感染を未然に防ぐため、医療、介護、福祉、保育などの職場で、</w:t>
      </w:r>
      <w:r w:rsidR="002833BD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すべての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職員</w:t>
      </w:r>
      <w:r w:rsidR="002833BD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・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関係者</w:t>
      </w:r>
      <w:r w:rsidR="00FB5F6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への</w:t>
      </w:r>
      <w:r w:rsidR="0024042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定期的な検査を求めていきます。</w:t>
      </w:r>
      <w:bookmarkEnd w:id="0"/>
    </w:p>
    <w:p w14:paraId="722ADA54" w14:textId="77777777" w:rsidR="00117332" w:rsidRPr="00AA09CA" w:rsidRDefault="00117332" w:rsidP="003847AD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</w:p>
    <w:p w14:paraId="722ADA55" w14:textId="77777777" w:rsidR="00117332" w:rsidRPr="00AA09CA" w:rsidRDefault="00117332" w:rsidP="003847AD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</w:t>
      </w:r>
      <w:r w:rsidR="00A24813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スポットを読む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】</w:t>
      </w:r>
    </w:p>
    <w:p w14:paraId="722ADA56" w14:textId="77777777" w:rsidR="00117332" w:rsidRPr="00AA09CA" w:rsidRDefault="00117332" w:rsidP="003847AD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</w:p>
    <w:p w14:paraId="722ADA57" w14:textId="73999F5D" w:rsidR="00A24813" w:rsidRPr="00AA09CA" w:rsidRDefault="00A24813" w:rsidP="003847AD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br/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医療崩壊を</w:t>
      </w:r>
      <w:r w:rsidR="002833BD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くい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止めるために、医療機関への大規模な財政支援を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1724DC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国に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実施させましょう。</w:t>
      </w:r>
    </w:p>
    <w:p w14:paraId="5375C275" w14:textId="0CEACD4A" w:rsidR="007235B8" w:rsidRPr="00AA09CA" w:rsidRDefault="007235B8" w:rsidP="003847AD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国の責任で医療従事者の処遇改善や、心身のケアを</w:t>
      </w:r>
      <w:r w:rsidR="001E4B9F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図る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ことを強く求めます。</w:t>
      </w:r>
    </w:p>
    <w:p w14:paraId="722ADA59" w14:textId="25121131" w:rsidR="00B93666" w:rsidRPr="00AA09CA" w:rsidRDefault="00A24813" w:rsidP="003847AD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br/>
      </w:r>
      <w:r w:rsidR="002833BD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学校再開後も、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不安やストレスを抱える</w:t>
      </w:r>
      <w:r w:rsidR="00D17ED1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子どもが</w:t>
      </w:r>
      <w:r w:rsidR="0024042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少なくありません</w:t>
      </w:r>
      <w:r w:rsidR="00D17ED1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722ADA5A" w14:textId="7B76884C" w:rsidR="00F3088D" w:rsidRPr="00AA09CA" w:rsidRDefault="00B93666" w:rsidP="003847AD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教員</w:t>
      </w:r>
      <w:r w:rsidR="009A281F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 w:rsidR="005C553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大幅に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増</w:t>
      </w:r>
      <w:r w:rsidR="009A281F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やし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、一人ひとり</w:t>
      </w:r>
      <w:r w:rsidR="005C553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を大切にできる</w:t>
      </w:r>
      <w:r w:rsidR="0085653E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、２０人程度の</w:t>
      </w:r>
      <w:r w:rsidR="005C553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少人数学級を実現しましょう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4502D3B4" w14:textId="79D98D32" w:rsidR="00E60EE2" w:rsidRPr="00AA09CA" w:rsidRDefault="00E60EE2" w:rsidP="003847AD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</w:t>
      </w:r>
      <w:r w:rsidR="00862F03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、日本共産党です。</w:t>
      </w:r>
    </w:p>
    <w:p w14:paraId="188078BC" w14:textId="450C8FE1" w:rsidR="00E60EE2" w:rsidRPr="00AA09CA" w:rsidRDefault="002833BD" w:rsidP="003847AD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新型</w:t>
      </w:r>
      <w:r w:rsidR="00E60EE2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コロナ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の影響</w:t>
      </w:r>
      <w:r w:rsidR="00E60EE2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E60EE2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経済的困難やメンタル</w:t>
      </w:r>
      <w:r w:rsidR="00E2107B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</w:t>
      </w:r>
      <w:r w:rsidR="00E60EE2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不調を抱える</w:t>
      </w:r>
      <w:r w:rsidR="00E60EE2" w:rsidRPr="00AA09CA"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  <w:t>学生</w:t>
      </w:r>
      <w:r w:rsidR="00E60EE2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が増えています。</w:t>
      </w:r>
    </w:p>
    <w:p w14:paraId="722ADA5B" w14:textId="09B0B3C1" w:rsidR="00667300" w:rsidRDefault="00E60EE2" w:rsidP="003847AD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学生支援</w:t>
      </w:r>
      <w:r w:rsidR="00A553B7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緊急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給付金の</w:t>
      </w:r>
      <w:r w:rsidR="0023696B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対象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拡大とともに、大学授業料の</w:t>
      </w:r>
      <w:r w:rsidR="00A7502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減額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、給付制奨学金の充実を求めます。</w:t>
      </w:r>
    </w:p>
    <w:p w14:paraId="737DE362" w14:textId="77777777" w:rsidR="006D2037" w:rsidRPr="00AA09CA" w:rsidRDefault="006D2037" w:rsidP="003847AD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</w:p>
    <w:p w14:paraId="2186D4E6" w14:textId="77777777" w:rsidR="006D2037" w:rsidRPr="00AA09CA" w:rsidRDefault="006D2037" w:rsidP="006D2037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722ADA5D" w14:textId="142946E9" w:rsidR="00117332" w:rsidRDefault="006D2037" w:rsidP="003847AD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安倍首相の辞意表明で、</w:t>
      </w:r>
      <w:r w:rsidR="005439C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一つの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新しい激動的な時代がはじまりました。</w:t>
      </w:r>
    </w:p>
    <w:p w14:paraId="31775D7D" w14:textId="19F22281" w:rsidR="006D2037" w:rsidRDefault="006D2037" w:rsidP="006D2037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国政を私物化し、憲法とくらしを破壊してきた、安倍政治の根本的な転換が</w:t>
      </w:r>
      <w:r w:rsidR="00A7502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必要です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52203370" w14:textId="7E71410A" w:rsidR="006D2037" w:rsidRPr="006D2037" w:rsidRDefault="006D2037" w:rsidP="003847AD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日本共産党は、市民と野党の共闘の力で、新しい野党連合政権の実現へ、全力をつくします。</w:t>
      </w:r>
    </w:p>
    <w:p w14:paraId="7FB61F09" w14:textId="77777777" w:rsidR="00194F37" w:rsidRPr="00AA09CA" w:rsidRDefault="00194F37" w:rsidP="003847AD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1" w:name="_Hlk49858310"/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bookmarkEnd w:id="1"/>
    <w:p w14:paraId="7AA09D85" w14:textId="77777777" w:rsidR="001450A6" w:rsidRDefault="00194F37" w:rsidP="003847AD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大型買収事件で起訴された河井・前法務大臣と、妻の案里参院議員の公判が始まりました。</w:t>
      </w:r>
    </w:p>
    <w:p w14:paraId="08D18878" w14:textId="3E165AA7" w:rsidR="00194F37" w:rsidRPr="00AA09CA" w:rsidRDefault="00194F37" w:rsidP="003847AD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巨額の資金提供をした自民党の責任が厳しく問われます。</w:t>
      </w:r>
    </w:p>
    <w:p w14:paraId="6FF39B38" w14:textId="3623D402" w:rsidR="006D2037" w:rsidRDefault="00194F37" w:rsidP="006D2037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日本共産党は、河井夫妻の議員辞職と、真相解明を強く求めます。</w:t>
      </w:r>
    </w:p>
    <w:p w14:paraId="178931D6" w14:textId="77777777" w:rsidR="00C631D5" w:rsidRDefault="00C631D5" w:rsidP="006D2037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</w:p>
    <w:p w14:paraId="049F1CE1" w14:textId="77777777" w:rsidR="00F559FC" w:rsidRDefault="006D2037" w:rsidP="006D2037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◆ご近所のみなさん、日本共産党です。</w:t>
      </w:r>
      <w:bookmarkStart w:id="2" w:name="_Hlk39839984"/>
    </w:p>
    <w:p w14:paraId="3DF0154F" w14:textId="634C63D7" w:rsidR="006D2037" w:rsidRPr="00AA09CA" w:rsidRDefault="000D7562" w:rsidP="00F559F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コロナ後の新しい社会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展望</w:t>
      </w:r>
      <w:bookmarkEnd w:id="2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した、多彩な記事</w:t>
      </w:r>
      <w:r w:rsidR="006D2037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が好評です。</w:t>
      </w:r>
    </w:p>
    <w:p w14:paraId="696D2228" w14:textId="282EF113" w:rsidR="00194F37" w:rsidRPr="00AA09CA" w:rsidRDefault="004F6E59" w:rsidP="00C631D5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くらしに役立つ</w:t>
      </w:r>
      <w:r w:rsidR="000D756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</w:t>
      </w:r>
      <w:r w:rsidR="006D2037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しんぶん赤旗」を、この機会にぜひお読みください。</w:t>
      </w:r>
    </w:p>
    <w:sectPr w:rsidR="00194F37" w:rsidRPr="00AA09CA" w:rsidSect="003847AD">
      <w:pgSz w:w="20636" w:h="14570" w:orient="landscape" w:code="12"/>
      <w:pgMar w:top="1247" w:right="1134" w:bottom="1418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ADA6A" w14:textId="77777777" w:rsidR="00F84CF3" w:rsidRDefault="00F84CF3" w:rsidP="005B5AB8">
      <w:r>
        <w:separator/>
      </w:r>
    </w:p>
  </w:endnote>
  <w:endnote w:type="continuationSeparator" w:id="0">
    <w:p w14:paraId="722ADA6B" w14:textId="77777777" w:rsidR="00F84CF3" w:rsidRDefault="00F84CF3" w:rsidP="005B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ADA68" w14:textId="77777777" w:rsidR="00F84CF3" w:rsidRDefault="00F84CF3" w:rsidP="005B5AB8">
      <w:r>
        <w:separator/>
      </w:r>
    </w:p>
  </w:footnote>
  <w:footnote w:type="continuationSeparator" w:id="0">
    <w:p w14:paraId="722ADA69" w14:textId="77777777" w:rsidR="00F84CF3" w:rsidRDefault="00F84CF3" w:rsidP="005B5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666"/>
    <w:rsid w:val="000029BD"/>
    <w:rsid w:val="00072637"/>
    <w:rsid w:val="00076F63"/>
    <w:rsid w:val="000A6718"/>
    <w:rsid w:val="000B4604"/>
    <w:rsid w:val="000B625E"/>
    <w:rsid w:val="000D2551"/>
    <w:rsid w:val="000D7562"/>
    <w:rsid w:val="000E1A82"/>
    <w:rsid w:val="000E7103"/>
    <w:rsid w:val="00117332"/>
    <w:rsid w:val="001251A7"/>
    <w:rsid w:val="001450A6"/>
    <w:rsid w:val="001724DC"/>
    <w:rsid w:val="001931A1"/>
    <w:rsid w:val="00194F37"/>
    <w:rsid w:val="001971AA"/>
    <w:rsid w:val="001A7C58"/>
    <w:rsid w:val="001D0BA4"/>
    <w:rsid w:val="001D2FF0"/>
    <w:rsid w:val="001E4B9F"/>
    <w:rsid w:val="0021295A"/>
    <w:rsid w:val="0023696B"/>
    <w:rsid w:val="00240426"/>
    <w:rsid w:val="00253A52"/>
    <w:rsid w:val="00264188"/>
    <w:rsid w:val="002833BD"/>
    <w:rsid w:val="002972E9"/>
    <w:rsid w:val="00322E40"/>
    <w:rsid w:val="00353DDA"/>
    <w:rsid w:val="00365F3C"/>
    <w:rsid w:val="003847AD"/>
    <w:rsid w:val="00385612"/>
    <w:rsid w:val="003C754C"/>
    <w:rsid w:val="003E5867"/>
    <w:rsid w:val="003F1BA8"/>
    <w:rsid w:val="00462E10"/>
    <w:rsid w:val="004B5D89"/>
    <w:rsid w:val="004F6E59"/>
    <w:rsid w:val="00512D9A"/>
    <w:rsid w:val="005439CC"/>
    <w:rsid w:val="005A7776"/>
    <w:rsid w:val="005B5AB8"/>
    <w:rsid w:val="005C553A"/>
    <w:rsid w:val="005D4065"/>
    <w:rsid w:val="00667300"/>
    <w:rsid w:val="00682874"/>
    <w:rsid w:val="006B3B6E"/>
    <w:rsid w:val="006D2037"/>
    <w:rsid w:val="006E0382"/>
    <w:rsid w:val="007235B8"/>
    <w:rsid w:val="00746DFD"/>
    <w:rsid w:val="007536D0"/>
    <w:rsid w:val="0076633B"/>
    <w:rsid w:val="007B10D7"/>
    <w:rsid w:val="007D17BC"/>
    <w:rsid w:val="007F4802"/>
    <w:rsid w:val="0085653E"/>
    <w:rsid w:val="00862F03"/>
    <w:rsid w:val="00871236"/>
    <w:rsid w:val="00871B62"/>
    <w:rsid w:val="00892B73"/>
    <w:rsid w:val="008C4711"/>
    <w:rsid w:val="008D19B4"/>
    <w:rsid w:val="009A02A2"/>
    <w:rsid w:val="009A281F"/>
    <w:rsid w:val="009D7418"/>
    <w:rsid w:val="009E0C70"/>
    <w:rsid w:val="009E7A4B"/>
    <w:rsid w:val="00A24813"/>
    <w:rsid w:val="00A553B7"/>
    <w:rsid w:val="00A75022"/>
    <w:rsid w:val="00AA09CA"/>
    <w:rsid w:val="00AE4AD4"/>
    <w:rsid w:val="00B868C4"/>
    <w:rsid w:val="00B93666"/>
    <w:rsid w:val="00C631D5"/>
    <w:rsid w:val="00C8064A"/>
    <w:rsid w:val="00D010F9"/>
    <w:rsid w:val="00D17ED1"/>
    <w:rsid w:val="00D47FC8"/>
    <w:rsid w:val="00DA261A"/>
    <w:rsid w:val="00E10648"/>
    <w:rsid w:val="00E2107B"/>
    <w:rsid w:val="00E60EE2"/>
    <w:rsid w:val="00EF3276"/>
    <w:rsid w:val="00F3088D"/>
    <w:rsid w:val="00F44330"/>
    <w:rsid w:val="00F559FC"/>
    <w:rsid w:val="00F57DA0"/>
    <w:rsid w:val="00F7256A"/>
    <w:rsid w:val="00F84CF3"/>
    <w:rsid w:val="00FB5F63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22ADA49"/>
  <w15:docId w15:val="{66B07BBE-77BD-40E0-B0F4-43D76F6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AB8"/>
  </w:style>
  <w:style w:type="paragraph" w:styleId="a5">
    <w:name w:val="footer"/>
    <w:basedOn w:val="a"/>
    <w:link w:val="a6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D876-CCDA-4FDC-B3D7-42C503D9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jcp_seimo</dc:creator>
  <cp:lastModifiedBy>秋山 剛志</cp:lastModifiedBy>
  <cp:revision>67</cp:revision>
  <cp:lastPrinted>2020-09-01T04:55:00Z</cp:lastPrinted>
  <dcterms:created xsi:type="dcterms:W3CDTF">2020-07-23T01:47:00Z</dcterms:created>
  <dcterms:modified xsi:type="dcterms:W3CDTF">2020-09-01T04:56:00Z</dcterms:modified>
</cp:coreProperties>
</file>